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67" w:rsidRDefault="00EF0067" w:rsidP="00EF006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РОССИЙСКАЯ ФЕДЕРАЦИЯ         </w:t>
      </w:r>
    </w:p>
    <w:p w:rsidR="00EF0067" w:rsidRDefault="00EF0067" w:rsidP="00EF006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Ивановская область</w:t>
      </w:r>
    </w:p>
    <w:p w:rsidR="00EF0067" w:rsidRDefault="00EF0067" w:rsidP="00EF006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Шуйский муниципальный район</w:t>
      </w:r>
    </w:p>
    <w:p w:rsidR="00EF0067" w:rsidRDefault="00EF0067" w:rsidP="00EF0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067" w:rsidRDefault="00EF0067" w:rsidP="00EF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74345" cy="586740"/>
            <wp:effectExtent l="19050" t="0" r="1905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067" w:rsidRDefault="00EF0067" w:rsidP="00EF006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Совет Шуйского муниципального района </w:t>
      </w:r>
    </w:p>
    <w:p w:rsidR="00EF0067" w:rsidRDefault="00EF0067" w:rsidP="00EF006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Ивановской области</w:t>
      </w:r>
    </w:p>
    <w:p w:rsidR="00EF0067" w:rsidRDefault="00EF0067" w:rsidP="00EF006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  <w:t>___________________________________________________________________________________________</w:t>
      </w:r>
    </w:p>
    <w:p w:rsidR="00EF0067" w:rsidRDefault="00EF0067" w:rsidP="00EF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EF0067" w:rsidRDefault="00EF0067" w:rsidP="00EF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  <w:t>р е ш е н и е</w:t>
      </w:r>
    </w:p>
    <w:p w:rsidR="00EF0067" w:rsidRDefault="00EF0067" w:rsidP="00EF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EF0067" w:rsidRPr="00EA562F" w:rsidRDefault="00EA562F" w:rsidP="00EF006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28.03.2024</w:t>
      </w:r>
      <w:r w:rsidR="00EF0067" w:rsidRPr="009D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EF0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="0005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</w:p>
    <w:p w:rsidR="00EF0067" w:rsidRDefault="00EF0067" w:rsidP="00EF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  <w:t>г. Шуя</w:t>
      </w:r>
    </w:p>
    <w:p w:rsidR="006D2DFF" w:rsidRPr="00126CD1" w:rsidRDefault="006D2DFF" w:rsidP="006D2DF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DFF" w:rsidRDefault="00CE114C" w:rsidP="006D2D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000D6C" w:rsidRPr="0000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</w:t>
      </w:r>
      <w:r w:rsidR="0000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6D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</w:t>
      </w:r>
      <w:r w:rsidR="0000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D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землепользования и застройки </w:t>
      </w:r>
      <w:proofErr w:type="spellStart"/>
      <w:r w:rsidR="004B5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Остаповского</w:t>
      </w:r>
      <w:proofErr w:type="spellEnd"/>
      <w:r w:rsidR="00EF0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EF0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 Ивано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вской области, утвержденные решением Совета Шуйского муниципального района от </w:t>
      </w:r>
      <w:r w:rsidR="00C07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08.12.2017 №12</w:t>
      </w:r>
      <w:r w:rsidR="004B5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6D2DFF" w:rsidRPr="00126CD1" w:rsidRDefault="006D2DFF" w:rsidP="006D2D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E17" w:rsidRDefault="006D2DFF" w:rsidP="00CE1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32, 33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29.12.2004 </w:t>
      </w:r>
      <w:r w:rsidRPr="00126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190-ФЗ, Федеральным законом  от 06.10.2003№ 131-ФЗ «Об </w:t>
      </w:r>
      <w:r w:rsidRPr="001F2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</w:t>
      </w:r>
      <w:r w:rsidR="009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з</w:t>
      </w:r>
      <w:r w:rsidR="009D3914" w:rsidRPr="009D391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аседания комиссии по землепользованию и застройке Шуйского муниципального района</w:t>
      </w:r>
      <w:r w:rsidR="009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B57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B578A">
        <w:rPr>
          <w:rFonts w:ascii="Times New Roman" w:eastAsia="Times New Roman" w:hAnsi="Times New Roman" w:cs="Times New Roman"/>
          <w:sz w:val="28"/>
          <w:szCs w:val="28"/>
          <w:lang w:eastAsia="ru-RU"/>
        </w:rPr>
        <w:t>05.02.2024</w:t>
      </w:r>
      <w:r w:rsidR="009D39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3914" w:rsidRPr="009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Шуйского муниципального района</w:t>
      </w:r>
      <w:r w:rsidR="009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Ивановской области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Шуйского муниципального района </w:t>
      </w:r>
    </w:p>
    <w:p w:rsidR="006D2DFF" w:rsidRDefault="00EF0067" w:rsidP="00E64E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91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D2DFF" w:rsidRPr="0012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F0067" w:rsidRPr="00126CD1" w:rsidRDefault="00EF0067" w:rsidP="00E64E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CDA" w:rsidRPr="00172CDA" w:rsidRDefault="009D3914" w:rsidP="0017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Правила </w:t>
      </w:r>
      <w:r w:rsidR="00000D6C"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</w:t>
      </w:r>
      <w:proofErr w:type="spellStart"/>
      <w:r w:rsidR="004B57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Остаповского</w:t>
      </w:r>
      <w:proofErr w:type="spellEnd"/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00D6C"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Шуйского муниципал</w:t>
      </w:r>
      <w:r w:rsidR="00E64E1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Ивановской области</w:t>
      </w:r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решением Совета Шуйского муниципального района</w:t>
      </w:r>
      <w:r w:rsidR="00BD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07B43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08.12.2017 №12</w:t>
      </w:r>
      <w:r w:rsidR="004B57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2CDA" w:rsidRPr="0017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</w:t>
      </w:r>
      <w:r w:rsidR="00D754B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D754B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4B5" w:rsidRPr="00D7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4B578A" w:rsidRPr="004B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с кадастровым номером 37:20:031101:6 по адресу: Ивановская область, р-н Шуйский, д. </w:t>
      </w:r>
      <w:proofErr w:type="spellStart"/>
      <w:r w:rsidR="004B578A" w:rsidRPr="004B578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Клещевка</w:t>
      </w:r>
      <w:proofErr w:type="spellEnd"/>
      <w:r w:rsidR="004B578A" w:rsidRPr="004B578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Лесная, д. 4</w:t>
      </w:r>
      <w:r w:rsidR="00D75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D6C" w:rsidRPr="00000D6C" w:rsidRDefault="00000D6C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Утвердить </w:t>
      </w:r>
      <w:r w:rsidR="009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графическую часть </w:t>
      </w: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землепользования и застройки </w:t>
      </w:r>
      <w:r w:rsidR="004B57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Остаповского</w:t>
      </w:r>
      <w:r w:rsidR="002D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Шуйского муниципального района Ивановской области, изложив </w:t>
      </w:r>
      <w:r w:rsidR="001263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(прилагается</w:t>
      </w: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64097" w:rsidRDefault="009D3914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D6C"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 момента его официального опубликования.</w:t>
      </w:r>
    </w:p>
    <w:p w:rsidR="00F64097" w:rsidRDefault="00F64097" w:rsidP="006F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4B5" w:rsidRDefault="00D754B5" w:rsidP="006F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FF" w:rsidRDefault="006D2DFF" w:rsidP="006D2DF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6C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Шуйского муниципального района                                 С.А. Бабанов</w:t>
      </w:r>
    </w:p>
    <w:p w:rsidR="00CE114C" w:rsidRDefault="00CE114C" w:rsidP="00B24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46F" w:rsidRDefault="00B2446F" w:rsidP="00B24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Шуйского </w:t>
      </w:r>
    </w:p>
    <w:p w:rsidR="00792D80" w:rsidRPr="00172CDA" w:rsidRDefault="00B2446F" w:rsidP="00B2446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</w:t>
      </w:r>
      <w:r w:rsidR="00EF0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В.Е. Филиппова</w:t>
      </w:r>
      <w:bookmarkStart w:id="0" w:name="_GoBack"/>
      <w:bookmarkEnd w:id="0"/>
    </w:p>
    <w:sectPr w:rsidR="00792D80" w:rsidRPr="00172CDA" w:rsidSect="004B578A">
      <w:pgSz w:w="11906" w:h="16838"/>
      <w:pgMar w:top="993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144A9"/>
    <w:rsid w:val="00000D6C"/>
    <w:rsid w:val="00052F56"/>
    <w:rsid w:val="00056DA7"/>
    <w:rsid w:val="000A081D"/>
    <w:rsid w:val="000A4377"/>
    <w:rsid w:val="00126387"/>
    <w:rsid w:val="00126CD1"/>
    <w:rsid w:val="0015324B"/>
    <w:rsid w:val="00172CDA"/>
    <w:rsid w:val="001F04C9"/>
    <w:rsid w:val="001F2455"/>
    <w:rsid w:val="00251E9D"/>
    <w:rsid w:val="002565CB"/>
    <w:rsid w:val="00273F30"/>
    <w:rsid w:val="0027593F"/>
    <w:rsid w:val="002D1EB0"/>
    <w:rsid w:val="002D2A98"/>
    <w:rsid w:val="002F759C"/>
    <w:rsid w:val="00342B4E"/>
    <w:rsid w:val="00355CD8"/>
    <w:rsid w:val="003734B8"/>
    <w:rsid w:val="004B578A"/>
    <w:rsid w:val="004D5F5C"/>
    <w:rsid w:val="005154B5"/>
    <w:rsid w:val="0055229C"/>
    <w:rsid w:val="0058356A"/>
    <w:rsid w:val="005D7A78"/>
    <w:rsid w:val="005E4F9C"/>
    <w:rsid w:val="005F574B"/>
    <w:rsid w:val="006B4E62"/>
    <w:rsid w:val="006D2DFF"/>
    <w:rsid w:val="006F6366"/>
    <w:rsid w:val="00704E69"/>
    <w:rsid w:val="00764D2F"/>
    <w:rsid w:val="00764FEB"/>
    <w:rsid w:val="00792D80"/>
    <w:rsid w:val="007C4465"/>
    <w:rsid w:val="00855CEE"/>
    <w:rsid w:val="008E0CAB"/>
    <w:rsid w:val="0091314A"/>
    <w:rsid w:val="009B0CFD"/>
    <w:rsid w:val="009D3914"/>
    <w:rsid w:val="009F196B"/>
    <w:rsid w:val="00A150D7"/>
    <w:rsid w:val="00A66FF5"/>
    <w:rsid w:val="00A74C49"/>
    <w:rsid w:val="00AC29FB"/>
    <w:rsid w:val="00B2446F"/>
    <w:rsid w:val="00B35583"/>
    <w:rsid w:val="00B361BE"/>
    <w:rsid w:val="00B816BD"/>
    <w:rsid w:val="00B82B47"/>
    <w:rsid w:val="00BA51CF"/>
    <w:rsid w:val="00BD55A7"/>
    <w:rsid w:val="00BD5BBB"/>
    <w:rsid w:val="00C07B43"/>
    <w:rsid w:val="00C07DA1"/>
    <w:rsid w:val="00CA16D7"/>
    <w:rsid w:val="00CB27FD"/>
    <w:rsid w:val="00CE114C"/>
    <w:rsid w:val="00CE210E"/>
    <w:rsid w:val="00D241B5"/>
    <w:rsid w:val="00D3483C"/>
    <w:rsid w:val="00D754B5"/>
    <w:rsid w:val="00D757A8"/>
    <w:rsid w:val="00E144A9"/>
    <w:rsid w:val="00E64E17"/>
    <w:rsid w:val="00EA562F"/>
    <w:rsid w:val="00EE5BE6"/>
    <w:rsid w:val="00EF0067"/>
    <w:rsid w:val="00F64097"/>
    <w:rsid w:val="00FA5036"/>
    <w:rsid w:val="00FD21CC"/>
    <w:rsid w:val="00FD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77"/>
  </w:style>
  <w:style w:type="paragraph" w:styleId="2">
    <w:name w:val="heading 2"/>
    <w:basedOn w:val="a"/>
    <w:next w:val="a"/>
    <w:link w:val="20"/>
    <w:qFormat/>
    <w:rsid w:val="001F2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4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1F2455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paragraph" w:styleId="a6">
    <w:name w:val="Body Text"/>
    <w:basedOn w:val="a"/>
    <w:link w:val="a7"/>
    <w:rsid w:val="001F245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2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64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F2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4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1F2455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paragraph" w:styleId="a6">
    <w:name w:val="Body Text"/>
    <w:basedOn w:val="a"/>
    <w:link w:val="a7"/>
    <w:rsid w:val="001F245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2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64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Совет</cp:lastModifiedBy>
  <cp:revision>4</cp:revision>
  <cp:lastPrinted>2024-03-29T05:42:00Z</cp:lastPrinted>
  <dcterms:created xsi:type="dcterms:W3CDTF">2024-01-11T07:38:00Z</dcterms:created>
  <dcterms:modified xsi:type="dcterms:W3CDTF">2024-03-29T05:49:00Z</dcterms:modified>
</cp:coreProperties>
</file>